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BULLYING COMPLAINT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Complaint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Your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Safe contact number /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Person(s) Alleged to be Bullying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Name(s) and designation(s)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Relationship: Manager / Senior / Peer / Junior /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Type of Behaviour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Shouting, insulting or name-calling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Public humiliation or belittling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Deliberate exclusion from meetings or information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Unreasonable workload or impossible deadlines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Threats about job, appraisal or transfer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Spreading rumours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Offensive messages on email or chat groups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Incident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Happened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Where / Channel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[Office / WhatsApp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[Screenshot / none]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[Channel]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[Channel]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[Channel]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5: Impact and Support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has this affected your health, work or attendance?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Have you raised it before? With whom?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Immediate support needed (change of seating, reporting line, counselling)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 you are seeking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6: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make this complaint in good faith and the information is true to my knowledge. I understand it will be reviewed impartially by someone outside the reporting line of the persons involved, kept confidential, and that I will not be victimised for making 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Complainant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Bullying Complaint Form</dc:title>
  <dc:subject>Free workplace bullying complaint form in Word: pattern of behaviour, incident log, power dynamics, online bullying, impact, support needed and safeguards.</dc:subject>
  <dc:creator>BetterJobs.in</dc:creator>
  <cp:keywords>bullying complaint form, workplace bullying complaint form, bullying at work complaint format, complaint form for bullying by manager, anti bullying complaint template india</cp:keywords>
  <dc:description>Free Bullying Complaint Form template from BetterJobs.in — https://betterjobs.in/hr-templates/bullying-complaint-form/</dc:description>
  <cp:lastModifiedBy>Un-named</cp:lastModifiedBy>
  <cp:revision>1</cp:revision>
  <dcterms:created xsi:type="dcterms:W3CDTF">2026-10-05T19:12:24.092Z</dcterms:created>
  <dcterms:modified xsi:type="dcterms:W3CDTF">2026-10-05T19:12:24.092Z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