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INDIVIDUAL DEVELOPMENT PLAN (IDP)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Plan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Mentor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[Mentor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Strengths and Development Areas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strengths to leverage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[Strengths]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Development areas (from appraisal / feedback)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[Areas]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Career aspiration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[Aspiration]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Development Goals and 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Development 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On-the-Job Action (70%)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Coaching / Mentoring (20%)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Formal Training (10%)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/ Budget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 of Success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[Stretch assignment]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[Coaching]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[Course]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[Stretch assignment]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[Coaching]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[Course]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[Stretch assignment]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[Coaching]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[Course]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Progress Reviews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Progress Summary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Proficiency Now (1–4)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Step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[Summary]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[Next Step]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[Summary]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[Next Step]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[Summary]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[Next Step]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Proficiency levels: 4 Expert – can teach others; 3 Proficient – works independently; 2 Developing – needs some guidance; 1 Beginner – needs close guidance.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Commitments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employee commits to completing the agreed actions and seeking feedback. The manager commits to providing time, opportunities and resources, and to holding the reviews listed above.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L&amp;D /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 Development Plan</dc:title>
  <dc:subject>Free individual development plan (IDP) template in Word: strengths, goals, 70-20-10 learning actions, support, measures, timeline and review sign-off.</dc:subject>
  <dc:creator>BetterJobs.in</dc:creator>
  <cp:keywords>individual development plan, idp template, individual development plan format word, employee development plan template, idp sample for employees india, personal development plan for work</cp:keywords>
  <dc:description>Free Individual Development Plan template from BetterJobs.in — https://betterjobs.in/hr-templates/individual-development-plan/</dc:description>
  <cp:lastModifiedBy>Un-named</cp:lastModifiedBy>
  <cp:revision>1</cp:revision>
  <dcterms:created xsi:type="dcterms:W3CDTF">2026-10-05T17:51:27.614Z</dcterms:created>
  <dcterms:modified xsi:type="dcterms:W3CDTF">2026-10-05T17:51:27.614Z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