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JOINER CHECKLIST FOR REPORTING MANAGERS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New Joiner: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Before Arrival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 role description and first-month priorities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Raise IT access requests for tools the role needs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Inform the team and assign a buddy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Plan the first-week schedule with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Keep your calendar free for the first morning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 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Welcome the joiner personally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Explain the team’s purpose and how the role fits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Introduce the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 the first-week plan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 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Daily 15-minute check-in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Agree 30/60/90-day goals in writing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Assign a first small task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Explain how performance will be reviewed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Days 8–90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Weekly one-on-one held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30-day review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60-day review completed with feedback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Training needs identified and nominated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90-day review completed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Probation Recommendation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Reviews documented and shared with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Recommendation sent to HR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End Date]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Joiner Manager Checklist</dc:title>
  <dc:subject>Free new joiner manager checklist in Word: what a reporting manager must do before day one, in week one and through day 90 to onboard a team member well.</dc:subject>
  <dc:creator>BetterJobs.in</dc:creator>
  <cp:keywords>new joiner manager checklist, manager checklist for new employee, hiring manager onboarding checklist, reporting manager onboarding tasks, manager new hire checklist template</cp:keywords>
  <dc:description>Free New Joiner Manager Checklist template from BetterJobs.in — https://betterjobs.in/hr-templates/new-joiner-manager-checklist/</dc:description>
  <cp:lastModifiedBy>Un-named</cp:lastModifiedBy>
  <cp:revision>1</cp:revision>
  <dcterms:created xsi:type="dcterms:W3CDTF">2026-10-05T17:53:20.756Z</dcterms:created>
  <dcterms:modified xsi:type="dcterms:W3CDTF">2026-10-05T17:53:20.756Z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